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附件 1：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法人授权委托书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兹有我司需办理轻工/纺织专业职称评审表领取事务，现授权委托我司员工: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性别: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身份证号码: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手机号：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前往贵单位办理，望给予接洽受理为盼!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 xml:space="preserve">（附：经办人身份证复印件）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法人代表(签字):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(单位名称)(盖章)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760" w:firstLineChars="18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年   月   日</w:t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zMWM0YjE4N2U5OTRjZTYwYjJmNjBkZTBiYzJjMDgifQ=="/>
  </w:docVars>
  <w:rsids>
    <w:rsidRoot w:val="00000000"/>
    <w:rsid w:val="0B2235F1"/>
    <w:rsid w:val="0D5A6778"/>
    <w:rsid w:val="10422FAD"/>
    <w:rsid w:val="1C624B16"/>
    <w:rsid w:val="1CAD3690"/>
    <w:rsid w:val="1CCE0819"/>
    <w:rsid w:val="23DB7F09"/>
    <w:rsid w:val="2B72581C"/>
    <w:rsid w:val="30B92761"/>
    <w:rsid w:val="35462B46"/>
    <w:rsid w:val="363347DE"/>
    <w:rsid w:val="3666749E"/>
    <w:rsid w:val="3A53791C"/>
    <w:rsid w:val="49A924A4"/>
    <w:rsid w:val="4C046165"/>
    <w:rsid w:val="4C2F01CE"/>
    <w:rsid w:val="668E2236"/>
    <w:rsid w:val="683D2858"/>
    <w:rsid w:val="71A2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111</Characters>
  <Lines>0</Lines>
  <Paragraphs>0</Paragraphs>
  <TotalTime>32</TotalTime>
  <ScaleCrop>false</ScaleCrop>
  <LinksUpToDate>false</LinksUpToDate>
  <CharactersWithSpaces>181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2023-08-16T02:14:00Z</dcterms:created>
  <dc:creator>HiWin10</dc:creator>
  <cp:lastModifiedBy>小秘书</cp:lastModifiedBy>
  <cp:lastPrinted>2023-08-28T09:00:00Z</cp:lastPrinted>
  <dcterms:modified xsi:type="dcterms:W3CDTF">2023-08-28T09:43:01Z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61673F657B0D4B49A2F5253D4F997F2C_13</vt:lpwstr>
  </property>
</Properties>
</file>